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735"/>
        <w:tblW w:w="11208" w:type="dxa"/>
        <w:tblLook w:val="04A0"/>
      </w:tblPr>
      <w:tblGrid>
        <w:gridCol w:w="9403"/>
        <w:gridCol w:w="361"/>
        <w:gridCol w:w="361"/>
        <w:gridCol w:w="361"/>
        <w:gridCol w:w="361"/>
        <w:gridCol w:w="361"/>
      </w:tblGrid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  <w:sz w:val="28"/>
              </w:rPr>
              <w:t>C</w:t>
            </w:r>
            <w:r w:rsidRPr="00CA345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</w:rPr>
              <w:t>lass Participation Assessment Form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F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D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C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B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A</w:t>
            </w: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come to class on time and am seated and ready to start when the instructor begins class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stay in the classroom until the bell rings, or the instructor dismisses the class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do not play my instrument when the instructor is talking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FF45F3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 xml:space="preserve">My participation enhances the class 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am working to my full potential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maintain good posture when playing my instrument (sit forward on chair, feet on floor)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listen to others and try to make my part "fit" during rehearsals and performance.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FF45F3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participate in keeping the classroom furniture</w:t>
            </w:r>
            <w:r w:rsidR="00FF45F3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CA345E">
              <w:rPr>
                <w:rFonts w:ascii="Calibri" w:eastAsia="Times New Roman" w:hAnsi="Calibri" w:cs="Times New Roman"/>
                <w:color w:val="000000"/>
              </w:rPr>
              <w:t>and equipment in good repair</w:t>
            </w:r>
            <w:r w:rsidR="00FF45F3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do not litter in class and keep my storage area free of trash</w:t>
            </w:r>
            <w:r w:rsidR="00FF45F3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FF45F3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always check to see that there is no litter around my chair</w:t>
            </w:r>
            <w:r w:rsidR="00FF45F3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always try</w:t>
            </w:r>
            <w:r w:rsidR="00FF45F3">
              <w:rPr>
                <w:rFonts w:ascii="Calibri" w:eastAsia="Times New Roman" w:hAnsi="Calibri" w:cs="Times New Roman"/>
                <w:color w:val="000000"/>
              </w:rPr>
              <w:t xml:space="preserve"> to do what the instructor asks.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do not disrupt the class by talking during the lesson</w:t>
            </w:r>
            <w:r w:rsidR="00FF45F3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 xml:space="preserve">I am a good listener, and hear instructions the </w:t>
            </w:r>
            <w:r w:rsidRPr="00CA345E">
              <w:rPr>
                <w:rFonts w:ascii="Calibri" w:eastAsia="Times New Roman" w:hAnsi="Calibri" w:cs="Times New Roman"/>
                <w:b/>
                <w:bCs/>
                <w:color w:val="000000"/>
              </w:rPr>
              <w:t>first time</w:t>
            </w:r>
            <w:r w:rsidRPr="00CA345E">
              <w:rPr>
                <w:rFonts w:ascii="Calibri" w:eastAsia="Times New Roman" w:hAnsi="Calibri" w:cs="Times New Roman"/>
                <w:color w:val="000000"/>
              </w:rPr>
              <w:t xml:space="preserve"> they are given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am always aware of the students sitting near me, and they would say that I am helpful and thoughtful</w:t>
            </w:r>
            <w:r w:rsidR="00FF45F3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21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concentrate, even when it is difficult to do so</w:t>
            </w:r>
            <w:r w:rsidR="00FF45F3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maintain a positive attitude, even when it is difficult to do so.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 xml:space="preserve">I am proactive - I ask questions about music matters and when I don't understand 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CA345E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 xml:space="preserve">I have clear independent music goals.  List your goals </w:t>
            </w:r>
            <w:r w:rsidR="00CA345E" w:rsidRPr="00CA345E">
              <w:rPr>
                <w:rFonts w:ascii="Calibri" w:eastAsia="Times New Roman" w:hAnsi="Calibri" w:cs="Times New Roman"/>
                <w:color w:val="000000"/>
              </w:rPr>
              <w:t>below</w:t>
            </w:r>
            <w:r w:rsidRPr="00CA345E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F45F3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5F3" w:rsidRPr="00CA345E" w:rsidRDefault="00FF45F3" w:rsidP="00CA345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 practice my instrument outside class.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5F3" w:rsidRPr="00A842BA" w:rsidRDefault="00FF45F3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5F3" w:rsidRPr="00A842BA" w:rsidRDefault="00FF45F3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5F3" w:rsidRPr="00A842BA" w:rsidRDefault="00FF45F3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5F3" w:rsidRPr="00A842BA" w:rsidRDefault="00FF45F3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5F3" w:rsidRPr="00A842BA" w:rsidRDefault="00FF45F3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F45F3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5F3" w:rsidRPr="00CA345E" w:rsidRDefault="00FF45F3" w:rsidP="00FF45F3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 am careful with my guitar and never leave it unattended.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5F3" w:rsidRPr="00A842BA" w:rsidRDefault="00FF45F3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5F3" w:rsidRPr="00A842BA" w:rsidRDefault="00FF45F3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5F3" w:rsidRPr="00A842BA" w:rsidRDefault="00FF45F3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5F3" w:rsidRPr="00A842BA" w:rsidRDefault="00FF45F3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5F3" w:rsidRPr="00A842BA" w:rsidRDefault="00FF45F3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306"/>
        </w:trPr>
        <w:tc>
          <w:tcPr>
            <w:tcW w:w="9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7D72BF">
        <w:trPr>
          <w:trHeight w:val="542"/>
        </w:trPr>
        <w:tc>
          <w:tcPr>
            <w:tcW w:w="9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Default="00A842BA" w:rsidP="007D72BF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 xml:space="preserve">My </w:t>
            </w:r>
            <w:r w:rsidR="00F62C2D">
              <w:rPr>
                <w:rFonts w:ascii="Calibri" w:eastAsia="Times New Roman" w:hAnsi="Calibri" w:cs="Times New Roman"/>
                <w:color w:val="000000"/>
              </w:rPr>
              <w:t>Total Participation points: (</w:t>
            </w:r>
            <w:r w:rsidR="00FF45F3">
              <w:rPr>
                <w:rFonts w:ascii="Calibri" w:eastAsia="Times New Roman" w:hAnsi="Calibri" w:cs="Times New Roman"/>
                <w:color w:val="000000"/>
              </w:rPr>
              <w:t>100</w:t>
            </w:r>
            <w:r w:rsidRPr="00CA345E">
              <w:rPr>
                <w:rFonts w:ascii="Calibri" w:eastAsia="Times New Roman" w:hAnsi="Calibri" w:cs="Times New Roman"/>
                <w:color w:val="000000"/>
              </w:rPr>
              <w:t xml:space="preserve"> points possible</w:t>
            </w:r>
            <w:r w:rsidR="007D72BF">
              <w:rPr>
                <w:rFonts w:ascii="Calibri" w:eastAsia="Times New Roman" w:hAnsi="Calibri" w:cs="Times New Roman"/>
                <w:color w:val="000000"/>
              </w:rPr>
              <w:t>-add all points</w:t>
            </w:r>
            <w:r w:rsidRPr="00CA345E">
              <w:rPr>
                <w:rFonts w:ascii="Calibri" w:eastAsia="Times New Roman" w:hAnsi="Calibri" w:cs="Times New Roman"/>
                <w:color w:val="000000"/>
              </w:rPr>
              <w:t>)</w:t>
            </w:r>
            <w:r w:rsidR="007D72BF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  <w:p w:rsidR="007D72BF" w:rsidRPr="00CA345E" w:rsidRDefault="007D72BF" w:rsidP="007D72B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100-90=A, 89-80=B, 79-70=C, 69-60=D, 59 and below=F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</w:tbl>
    <w:p w:rsidR="00715E49" w:rsidRDefault="00A842BA">
      <w:r>
        <w:t>Name___________________</w:t>
      </w:r>
      <w:proofErr w:type="gramStart"/>
      <w:r>
        <w:t>_  Period</w:t>
      </w:r>
      <w:proofErr w:type="gramEnd"/>
      <w:r>
        <w:t>________________________</w:t>
      </w:r>
    </w:p>
    <w:sectPr w:rsidR="00715E49" w:rsidSect="00A842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842BA"/>
    <w:rsid w:val="003F1837"/>
    <w:rsid w:val="00715E49"/>
    <w:rsid w:val="007D72BF"/>
    <w:rsid w:val="00A842BA"/>
    <w:rsid w:val="00CA345E"/>
    <w:rsid w:val="00F62C2D"/>
    <w:rsid w:val="00FE76D2"/>
    <w:rsid w:val="00FF4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6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24DC6-E2EB-40CD-AD3D-1AF14A130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knadlj</dc:creator>
  <cp:keywords/>
  <dc:description/>
  <cp:lastModifiedBy>knadlj</cp:lastModifiedBy>
  <cp:revision>3</cp:revision>
  <cp:lastPrinted>2010-04-05T19:47:00Z</cp:lastPrinted>
  <dcterms:created xsi:type="dcterms:W3CDTF">2010-04-05T21:36:00Z</dcterms:created>
  <dcterms:modified xsi:type="dcterms:W3CDTF">2010-04-05T21:39:00Z</dcterms:modified>
</cp:coreProperties>
</file>